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A30FD" w:rsidRDefault="00AA30FD" w:rsidP="00AA30FD">
      <w:pPr>
        <w:pStyle w:val="1"/>
        <w:spacing w:line="560" w:lineRule="exact"/>
        <w:ind w:firstLineChars="0" w:firstLine="0"/>
        <w:rPr>
          <w:rFonts w:ascii="仿宋" w:eastAsia="仿宋" w:hAnsi="仿宋" w:cs="仿宋"/>
          <w:bCs/>
          <w:color w:val="000000"/>
          <w:sz w:val="32"/>
          <w:szCs w:val="32"/>
        </w:rPr>
      </w:pPr>
      <w:r>
        <w:rPr>
          <w:rFonts w:ascii="仿宋" w:eastAsia="仿宋" w:hAnsi="仿宋" w:cs="仿宋" w:hint="eastAsia"/>
          <w:bCs/>
          <w:color w:val="000000"/>
          <w:sz w:val="32"/>
          <w:szCs w:val="32"/>
        </w:rPr>
        <w:t>附件2</w:t>
      </w:r>
    </w:p>
    <w:p w:rsidR="00AA30FD" w:rsidRDefault="00AA30FD" w:rsidP="00AA30FD">
      <w:pPr>
        <w:spacing w:line="580" w:lineRule="exact"/>
        <w:jc w:val="center"/>
        <w:rPr>
          <w:rFonts w:ascii="仿宋" w:eastAsia="仿宋" w:hAnsi="仿宋" w:cs="仿宋" w:hint="eastAsia"/>
          <w:sz w:val="44"/>
          <w:szCs w:val="44"/>
        </w:rPr>
      </w:pPr>
      <w:r>
        <w:rPr>
          <w:rFonts w:ascii="仿宋" w:eastAsia="仿宋" w:hAnsi="仿宋" w:cs="仿宋" w:hint="eastAsia"/>
          <w:sz w:val="44"/>
          <w:szCs w:val="44"/>
        </w:rPr>
        <w:t>参  会  回  执</w:t>
      </w:r>
    </w:p>
    <w:p w:rsidR="00AA30FD" w:rsidRDefault="00AA30FD" w:rsidP="00AA30FD">
      <w:pPr>
        <w:spacing w:line="580" w:lineRule="exact"/>
        <w:ind w:firstLineChars="100" w:firstLine="440"/>
        <w:jc w:val="center"/>
        <w:rPr>
          <w:rFonts w:ascii="仿宋" w:eastAsia="仿宋" w:hAnsi="仿宋" w:cs="仿宋" w:hint="eastAsia"/>
          <w:sz w:val="44"/>
          <w:szCs w:val="44"/>
        </w:rPr>
      </w:pPr>
      <w:r>
        <w:rPr>
          <w:rFonts w:ascii="仿宋" w:eastAsia="仿宋" w:hAnsi="仿宋" w:cs="仿宋" w:hint="eastAsia"/>
          <w:sz w:val="44"/>
          <w:szCs w:val="44"/>
        </w:rPr>
        <w:t xml:space="preserve"> </w:t>
      </w:r>
    </w:p>
    <w:tbl>
      <w:tblPr>
        <w:tblW w:w="8809" w:type="dxa"/>
        <w:jc w:val="center"/>
        <w:tblLayout w:type="fixed"/>
        <w:tblLook w:val="04A0" w:firstRow="1" w:lastRow="0" w:firstColumn="1" w:lastColumn="0" w:noHBand="0" w:noVBand="1"/>
      </w:tblPr>
      <w:tblGrid>
        <w:gridCol w:w="2164"/>
        <w:gridCol w:w="860"/>
        <w:gridCol w:w="1893"/>
        <w:gridCol w:w="1547"/>
        <w:gridCol w:w="2345"/>
      </w:tblGrid>
      <w:tr w:rsidR="00AA30FD" w:rsidTr="00AA30FD">
        <w:trPr>
          <w:trHeight w:val="567"/>
          <w:jc w:val="center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FD" w:rsidRDefault="00AA30F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单位全称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FD" w:rsidRDefault="00AA30F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FD" w:rsidRDefault="00AA30F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联络员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FD" w:rsidRDefault="00AA30F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AA30FD" w:rsidTr="00AA30FD">
        <w:trPr>
          <w:trHeight w:val="567"/>
          <w:jc w:val="center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FD" w:rsidRDefault="00AA30F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联络员电话</w:t>
            </w:r>
          </w:p>
        </w:tc>
        <w:tc>
          <w:tcPr>
            <w:tcW w:w="27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FD" w:rsidRDefault="00AA30F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FD" w:rsidRDefault="00AA30F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电子邮箱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A30FD" w:rsidRDefault="00AA30F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AA30FD" w:rsidTr="00AA30FD">
        <w:trPr>
          <w:trHeight w:val="567"/>
          <w:jc w:val="center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FD" w:rsidRDefault="00AA30F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参会人员姓名</w:t>
            </w: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FD" w:rsidRDefault="00AA30F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性别</w:t>
            </w: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FD" w:rsidRDefault="00AA30F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职务</w:t>
            </w: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FD" w:rsidRDefault="00AA30F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联系电话</w:t>
            </w: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A30FD" w:rsidRDefault="00AA30FD">
            <w:pPr>
              <w:jc w:val="center"/>
              <w:rPr>
                <w:rFonts w:ascii="仿宋" w:eastAsia="仿宋" w:hAnsi="仿宋" w:cs="仿宋" w:hint="eastAsia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手机</w:t>
            </w:r>
          </w:p>
        </w:tc>
      </w:tr>
      <w:tr w:rsidR="00AA30FD" w:rsidTr="00AA30FD">
        <w:trPr>
          <w:trHeight w:val="567"/>
          <w:jc w:val="center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D" w:rsidRDefault="00AA30FD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D" w:rsidRDefault="00AA30FD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D" w:rsidRDefault="00AA30FD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D" w:rsidRDefault="00AA30FD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D" w:rsidRDefault="00AA30FD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AA30FD" w:rsidTr="00AA30FD">
        <w:trPr>
          <w:trHeight w:val="567"/>
          <w:jc w:val="center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D" w:rsidRDefault="00AA30FD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D" w:rsidRDefault="00AA30FD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D" w:rsidRDefault="00AA30FD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D" w:rsidRDefault="00AA30FD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D" w:rsidRDefault="00AA30FD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AA30FD" w:rsidTr="00AA30FD">
        <w:trPr>
          <w:trHeight w:val="567"/>
          <w:jc w:val="center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D" w:rsidRDefault="00AA30FD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D" w:rsidRDefault="00AA30FD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D" w:rsidRDefault="00AA30FD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D" w:rsidRDefault="00AA30FD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D" w:rsidRDefault="00AA30FD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AA30FD" w:rsidTr="00AA30FD">
        <w:trPr>
          <w:trHeight w:val="567"/>
          <w:jc w:val="center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D" w:rsidRDefault="00AA30FD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D" w:rsidRDefault="00AA30FD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D" w:rsidRDefault="00AA30FD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D" w:rsidRDefault="00AA30FD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D" w:rsidRDefault="00AA30FD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AA30FD" w:rsidTr="00AA30FD">
        <w:trPr>
          <w:trHeight w:val="567"/>
          <w:jc w:val="center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D" w:rsidRDefault="00AA30FD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D" w:rsidRDefault="00AA30FD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D" w:rsidRDefault="00AA30FD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D" w:rsidRDefault="00AA30FD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D" w:rsidRDefault="00AA30FD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AA30FD" w:rsidTr="00AA30FD">
        <w:trPr>
          <w:trHeight w:val="567"/>
          <w:jc w:val="center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D" w:rsidRDefault="00AA30FD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D" w:rsidRDefault="00AA30FD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D" w:rsidRDefault="00AA30FD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D" w:rsidRDefault="00AA30FD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D" w:rsidRDefault="00AA30FD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AA30FD" w:rsidTr="00AA30FD">
        <w:trPr>
          <w:trHeight w:val="567"/>
          <w:jc w:val="center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D" w:rsidRDefault="00AA30FD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D" w:rsidRDefault="00AA30FD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D" w:rsidRDefault="00AA30FD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D" w:rsidRDefault="00AA30FD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D" w:rsidRDefault="00AA30FD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AA30FD" w:rsidTr="00AA30FD">
        <w:trPr>
          <w:trHeight w:val="567"/>
          <w:jc w:val="center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D" w:rsidRDefault="00AA30FD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D" w:rsidRDefault="00AA30FD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D" w:rsidRDefault="00AA30FD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D" w:rsidRDefault="00AA30FD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D" w:rsidRDefault="00AA30FD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AA30FD" w:rsidTr="00AA30FD">
        <w:trPr>
          <w:trHeight w:val="567"/>
          <w:jc w:val="center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D" w:rsidRDefault="00AA30FD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D" w:rsidRDefault="00AA30FD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D" w:rsidRDefault="00AA30FD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D" w:rsidRDefault="00AA30FD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D" w:rsidRDefault="00AA30FD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AA30FD" w:rsidTr="00AA30FD">
        <w:trPr>
          <w:trHeight w:val="567"/>
          <w:jc w:val="center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D" w:rsidRDefault="00AA30FD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D" w:rsidRDefault="00AA30FD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D" w:rsidRDefault="00AA30FD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D" w:rsidRDefault="00AA30FD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D" w:rsidRDefault="00AA30FD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AA30FD" w:rsidTr="00AA30FD">
        <w:trPr>
          <w:trHeight w:val="567"/>
          <w:jc w:val="center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D" w:rsidRDefault="00AA30FD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D" w:rsidRDefault="00AA30FD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D" w:rsidRDefault="00AA30FD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D" w:rsidRDefault="00AA30FD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D" w:rsidRDefault="00AA30FD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AA30FD" w:rsidTr="00AA30FD">
        <w:trPr>
          <w:trHeight w:val="567"/>
          <w:jc w:val="center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D" w:rsidRDefault="00AA30FD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D" w:rsidRDefault="00AA30FD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D" w:rsidRDefault="00AA30FD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D" w:rsidRDefault="00AA30FD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D" w:rsidRDefault="00AA30FD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AA30FD" w:rsidTr="00AA30FD">
        <w:trPr>
          <w:trHeight w:val="567"/>
          <w:jc w:val="center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D" w:rsidRDefault="00AA30FD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D" w:rsidRDefault="00AA30FD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D" w:rsidRDefault="00AA30FD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D" w:rsidRDefault="00AA30FD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D" w:rsidRDefault="00AA30FD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AA30FD" w:rsidTr="00AA30FD">
        <w:trPr>
          <w:trHeight w:val="567"/>
          <w:jc w:val="center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D" w:rsidRDefault="00AA30FD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D" w:rsidRDefault="00AA30FD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D" w:rsidRDefault="00AA30FD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D" w:rsidRDefault="00AA30FD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D" w:rsidRDefault="00AA30FD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  <w:tr w:rsidR="00AA30FD" w:rsidTr="00AA30FD">
        <w:trPr>
          <w:trHeight w:val="567"/>
          <w:jc w:val="center"/>
        </w:trPr>
        <w:tc>
          <w:tcPr>
            <w:tcW w:w="21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D" w:rsidRDefault="00AA30FD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D" w:rsidRDefault="00AA30FD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8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D" w:rsidRDefault="00AA30FD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15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D" w:rsidRDefault="00AA30FD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  <w:tc>
          <w:tcPr>
            <w:tcW w:w="23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A30FD" w:rsidRDefault="00AA30FD">
            <w:pPr>
              <w:rPr>
                <w:rFonts w:ascii="仿宋" w:eastAsia="仿宋" w:hAnsi="仿宋" w:cs="仿宋" w:hint="eastAsia"/>
                <w:sz w:val="28"/>
                <w:szCs w:val="28"/>
              </w:rPr>
            </w:pPr>
          </w:p>
        </w:tc>
      </w:tr>
    </w:tbl>
    <w:p w:rsidR="00AA30FD" w:rsidRDefault="00AA30FD" w:rsidP="00AA30FD">
      <w:pPr>
        <w:spacing w:line="520" w:lineRule="exact"/>
        <w:rPr>
          <w:rFonts w:ascii="仿宋_GB2312" w:eastAsia="仿宋_GB2312" w:hint="eastAsia"/>
          <w:sz w:val="28"/>
          <w:szCs w:val="28"/>
        </w:rPr>
      </w:pPr>
      <w:bookmarkStart w:id="0" w:name="_GoBack"/>
      <w:bookmarkEnd w:id="0"/>
      <w:r>
        <w:rPr>
          <w:rFonts w:ascii="仿宋" w:eastAsia="仿宋" w:hAnsi="仿宋" w:cs="仿宋" w:hint="eastAsia"/>
          <w:sz w:val="28"/>
          <w:szCs w:val="28"/>
        </w:rPr>
        <w:t>备注：请在3月20日12：00前将您参会回执发送至lyzbzjxh@126.com。</w:t>
      </w:r>
    </w:p>
    <w:p w:rsidR="00FB341F" w:rsidRPr="00AA30FD" w:rsidRDefault="00AA30FD"/>
    <w:sectPr w:rsidR="00FB341F" w:rsidRPr="00AA30F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modern"/>
    <w:pitch w:val="default"/>
    <w:sig w:usb0="00000001" w:usb1="080E0000" w:usb2="00000000" w:usb3="00000000" w:csb0="0004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70A87"/>
    <w:rsid w:val="001E721A"/>
    <w:rsid w:val="00870A87"/>
    <w:rsid w:val="00AA30FD"/>
    <w:rsid w:val="00BC76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62F82500-7A4D-49FA-9F06-1DFF776D41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A30FD"/>
    <w:pPr>
      <w:widowControl w:val="0"/>
      <w:jc w:val="both"/>
    </w:pPr>
    <w:rPr>
      <w:rFonts w:ascii="Calibri" w:eastAsia="宋体" w:hAnsi="Calibri" w:cs="Times New Roman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列出段落1"/>
    <w:basedOn w:val="a"/>
    <w:rsid w:val="00AA30FD"/>
    <w:pPr>
      <w:ind w:firstLineChars="200" w:firstLine="420"/>
    </w:pPr>
    <w:rPr>
      <w:rFonts w:ascii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67568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170</Characters>
  <Application>Microsoft Office Word</Application>
  <DocSecurity>0</DocSecurity>
  <Lines>1</Lines>
  <Paragraphs>1</Paragraphs>
  <ScaleCrop>false</ScaleCrop>
  <Company/>
  <LinksUpToDate>false</LinksUpToDate>
  <CharactersWithSpaces>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协会秘书处</dc:creator>
  <cp:keywords/>
  <dc:description/>
  <cp:lastModifiedBy>协会秘书处</cp:lastModifiedBy>
  <cp:revision>2</cp:revision>
  <dcterms:created xsi:type="dcterms:W3CDTF">2018-03-16T07:52:00Z</dcterms:created>
  <dcterms:modified xsi:type="dcterms:W3CDTF">2018-03-16T07:52:00Z</dcterms:modified>
</cp:coreProperties>
</file>